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FB01" w14:textId="37785D64" w:rsidR="00A81FCD" w:rsidRDefault="004A03B3">
      <w:r>
        <w:t>Referat af bestyrelsesmøde d. 30. 11.2022</w:t>
      </w:r>
    </w:p>
    <w:p w14:paraId="1FA3871E" w14:textId="1808703C" w:rsidR="004A03B3" w:rsidRDefault="004A03B3">
      <w:r>
        <w:t>Deltagere; Inga, Hans-Erik, Richard, Karen og Bodil</w:t>
      </w:r>
    </w:p>
    <w:p w14:paraId="16C6694B" w14:textId="54C21E43" w:rsidR="004A03B3" w:rsidRDefault="004A03B3"/>
    <w:p w14:paraId="360FDD23" w14:textId="670705E3" w:rsidR="004A03B3" w:rsidRDefault="004A03B3">
      <w:proofErr w:type="spellStart"/>
      <w:r>
        <w:t>Pkt</w:t>
      </w:r>
      <w:proofErr w:type="spellEnd"/>
      <w:r>
        <w:t xml:space="preserve"> 1. Strikkecafe og arrangementer;</w:t>
      </w:r>
    </w:p>
    <w:p w14:paraId="1379B17B" w14:textId="5A228E1F" w:rsidR="004A03B3" w:rsidRDefault="004A03B3">
      <w:r>
        <w:t xml:space="preserve">Karen; strikkecafé kører og bliver </w:t>
      </w:r>
      <w:proofErr w:type="spellStart"/>
      <w:r>
        <w:t>udviddet</w:t>
      </w:r>
      <w:proofErr w:type="spellEnd"/>
      <w:r>
        <w:t>. Haft besøg udefra med undervisning af Paulette. Fin aften.</w:t>
      </w:r>
    </w:p>
    <w:p w14:paraId="612F2D5C" w14:textId="6F4DAAF8" w:rsidR="004A03B3" w:rsidRDefault="004A03B3">
      <w:r>
        <w:t xml:space="preserve">Planlagt at fortsætte jan, </w:t>
      </w:r>
      <w:proofErr w:type="spellStart"/>
      <w:r>
        <w:t>feb</w:t>
      </w:r>
      <w:proofErr w:type="spellEnd"/>
      <w:r>
        <w:t xml:space="preserve"> og marts. Undervisning/workshop en gang mere.</w:t>
      </w:r>
    </w:p>
    <w:p w14:paraId="5B35A470" w14:textId="3F7AEA64" w:rsidR="004A03B3" w:rsidRDefault="004A03B3">
      <w:r>
        <w:t xml:space="preserve">Flere lyder interesserede og vil gerne komme igen. </w:t>
      </w:r>
    </w:p>
    <w:p w14:paraId="697EDF5C" w14:textId="11A4D0BA" w:rsidR="004A03B3" w:rsidRDefault="004A03B3">
      <w:r>
        <w:t xml:space="preserve">Næste gang er 14. dec. </w:t>
      </w:r>
    </w:p>
    <w:p w14:paraId="4C1919A8" w14:textId="77777777" w:rsidR="0090125D" w:rsidRDefault="0090125D"/>
    <w:p w14:paraId="7AE820F2" w14:textId="31921414" w:rsidR="004A03B3" w:rsidRDefault="004A03B3">
      <w:r>
        <w:t>Vil gerne lave arrangement med Hjelholt. Rundvisning på spinderi og evt. ved Hjelholts egne får. Vi skal finde den rette dato i forhold til forårets andre planlagte fåremøder.</w:t>
      </w:r>
    </w:p>
    <w:p w14:paraId="28427D5B" w14:textId="0386978E" w:rsidR="004A03B3" w:rsidRDefault="004A03B3">
      <w:r>
        <w:t>Karen tager kontakt.</w:t>
      </w:r>
    </w:p>
    <w:p w14:paraId="0D874F1B" w14:textId="77777777" w:rsidR="0090125D" w:rsidRDefault="0090125D"/>
    <w:p w14:paraId="547DE87E" w14:textId="79FA2C6D" w:rsidR="004A03B3" w:rsidRDefault="004A03B3">
      <w:r>
        <w:t>Læmmearrangement hos David, Det står Inga for og vi er enige om at det er ALTID AKTUTELT. For nye og for dem, der skal ha frisket gammel viden op. Dette bliver sidst i april, dato følger.</w:t>
      </w:r>
    </w:p>
    <w:p w14:paraId="55F5FDE8" w14:textId="3A85A00F" w:rsidR="004A03B3" w:rsidRDefault="004A03B3">
      <w:r>
        <w:t>Der bør være en teoretisk intro, måske i forbindelse med generalforsamlingen.</w:t>
      </w:r>
    </w:p>
    <w:p w14:paraId="63871BA3" w14:textId="77777777" w:rsidR="0090125D" w:rsidRDefault="0090125D"/>
    <w:p w14:paraId="335A22F6" w14:textId="1AF27BE1" w:rsidR="004A03B3" w:rsidRDefault="004A03B3">
      <w:r>
        <w:t xml:space="preserve">Inga har fået henvendelse fra </w:t>
      </w:r>
      <w:r w:rsidR="0090125D">
        <w:t>konsulent ved mineraler og lign. , der muligvis kunne komme ved opstart af parasitdage.</w:t>
      </w:r>
    </w:p>
    <w:p w14:paraId="0A8598FC" w14:textId="77777777" w:rsidR="0090125D" w:rsidRDefault="0090125D"/>
    <w:p w14:paraId="1244B303" w14:textId="24D419E2" w:rsidR="0090125D" w:rsidRDefault="0090125D">
      <w:r>
        <w:t xml:space="preserve">Ole </w:t>
      </w:r>
      <w:proofErr w:type="spellStart"/>
      <w:r>
        <w:t>Karmsteen</w:t>
      </w:r>
      <w:proofErr w:type="spellEnd"/>
      <w:r>
        <w:t xml:space="preserve"> fra familiebruget har kontaktet Richard vedr. et større arrangement for </w:t>
      </w:r>
      <w:proofErr w:type="spellStart"/>
      <w:r>
        <w:t>fårefolk</w:t>
      </w:r>
      <w:proofErr w:type="spellEnd"/>
      <w:r>
        <w:t xml:space="preserve"> </w:t>
      </w:r>
      <w:r w:rsidR="00DA082A">
        <w:t>om</w:t>
      </w:r>
      <w:r>
        <w:t xml:space="preserve"> fx arealtilskud. Dette skal være i samarbejde med planteavlskonsulent.</w:t>
      </w:r>
    </w:p>
    <w:p w14:paraId="457CD29C" w14:textId="60A89525" w:rsidR="0090125D" w:rsidRDefault="0090125D"/>
    <w:p w14:paraId="3E6E8A8D" w14:textId="080916C1" w:rsidR="0090125D" w:rsidRDefault="0090125D">
      <w:r>
        <w:t>Julemarked i Remisen er afholdt i positive og hyggelige rammer. For få besøgende, men der er MANGE arrangementer rundt omkring.</w:t>
      </w:r>
    </w:p>
    <w:p w14:paraId="5FBAA66E" w14:textId="3CF2375A" w:rsidR="0090125D" w:rsidRDefault="0090125D">
      <w:r>
        <w:t>Kun få stadeholdere vil ikke komme igen.</w:t>
      </w:r>
    </w:p>
    <w:p w14:paraId="33425D86" w14:textId="0FF9A3CC" w:rsidR="0090125D" w:rsidRDefault="0090125D">
      <w:r>
        <w:t xml:space="preserve">Vi skal reklamere bredere, gerne på </w:t>
      </w:r>
      <w:proofErr w:type="spellStart"/>
      <w:r>
        <w:t>facebook</w:t>
      </w:r>
      <w:proofErr w:type="spellEnd"/>
      <w:r>
        <w:t>.</w:t>
      </w:r>
    </w:p>
    <w:p w14:paraId="770D868C" w14:textId="0402E1EB" w:rsidR="0090125D" w:rsidRDefault="0090125D">
      <w:proofErr w:type="spellStart"/>
      <w:r>
        <w:t>Iana</w:t>
      </w:r>
      <w:proofErr w:type="spellEnd"/>
      <w:r>
        <w:t xml:space="preserve"> og Anna K. Larsen har været rundt og samle info fra stadeholdere omkring </w:t>
      </w:r>
      <w:proofErr w:type="spellStart"/>
      <w:r>
        <w:t>facebook</w:t>
      </w:r>
      <w:proofErr w:type="spellEnd"/>
      <w:r>
        <w:t xml:space="preserve"> og instagram. Der kommer en tovholdergruppe en gang i januar som samler trådene, så vi kan komme langt ud med annonce</w:t>
      </w:r>
      <w:r w:rsidR="00DA082A">
        <w:t xml:space="preserve"> året igennem</w:t>
      </w:r>
      <w:r>
        <w:t>.</w:t>
      </w:r>
    </w:p>
    <w:p w14:paraId="6D05DFB5" w14:textId="775C9B47" w:rsidR="0090125D" w:rsidRDefault="0090125D">
      <w:r>
        <w:t xml:space="preserve">Der skal laves folder, som stadeholdere kan få med rundt helt fra marts. </w:t>
      </w:r>
    </w:p>
    <w:p w14:paraId="36BDF325" w14:textId="04D5B034" w:rsidR="0090125D" w:rsidRDefault="0090125D">
      <w:r>
        <w:t>Vi skal ha kort hvorpå, der stå at det er sidst weekend i november.</w:t>
      </w:r>
    </w:p>
    <w:p w14:paraId="14D57530" w14:textId="28E1C87F" w:rsidR="0090125D" w:rsidRDefault="0090125D">
      <w:r>
        <w:lastRenderedPageBreak/>
        <w:t>Streamere til biler.</w:t>
      </w:r>
    </w:p>
    <w:p w14:paraId="78D58B65" w14:textId="302E01D7" w:rsidR="0090125D" w:rsidRDefault="0090125D">
      <w:r>
        <w:t xml:space="preserve">Vi skal bruge det logo, der passer til markedet nemlig Drengen der holder det lille lam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Der er GO fra ophavskvinden.</w:t>
      </w:r>
    </w:p>
    <w:p w14:paraId="01350CC6" w14:textId="77777777" w:rsidR="00DA082A" w:rsidRDefault="00DA082A"/>
    <w:p w14:paraId="700952EB" w14:textId="3FA6E892" w:rsidR="0090125D" w:rsidRDefault="0090125D">
      <w:r>
        <w:t xml:space="preserve">Vi er enige om at, når man deltager i møder afholdt i Dansk Fåreavls regi kan man søge kørselsgodtgørelse, </w:t>
      </w:r>
      <w:r w:rsidR="00DA082A">
        <w:t>refusion af bro eller færge.</w:t>
      </w:r>
    </w:p>
    <w:p w14:paraId="1532C91F" w14:textId="6B37B256" w:rsidR="00DA082A" w:rsidRDefault="00DA082A">
      <w:r>
        <w:t>Vi har pt. godt 120 medlemmer og der er ca. 170.000 kr. stående på vores konto.</w:t>
      </w:r>
    </w:p>
    <w:p w14:paraId="5FA44FED" w14:textId="77777777" w:rsidR="00DA082A" w:rsidRDefault="00DA082A"/>
    <w:p w14:paraId="47855201" w14:textId="0816B0A2" w:rsidR="00DA082A" w:rsidRDefault="00DA082A">
      <w:r>
        <w:t>Det nye Dansk Fåreavl har udsendt blanket til indmeldelse af foreninger. Deres vedtægter er blevet ændret og det hele kan falde på plads.</w:t>
      </w:r>
      <w:r w:rsidR="008A2618">
        <w:t xml:space="preserve"> </w:t>
      </w:r>
      <w:r w:rsidR="008A261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DA70368" w14:textId="64B4B20D" w:rsidR="0053755D" w:rsidRDefault="00C07C60">
      <w:r>
        <w:t>Første repræsentantskabsmøde afholdes</w:t>
      </w:r>
      <w:r w:rsidR="00DA082A">
        <w:t xml:space="preserve"> d. 4. marts </w:t>
      </w:r>
      <w:r w:rsidR="0053755D">
        <w:t xml:space="preserve">i </w:t>
      </w:r>
      <w:r>
        <w:t xml:space="preserve">Odense. </w:t>
      </w:r>
    </w:p>
    <w:p w14:paraId="434BB3C2" w14:textId="6970F655" w:rsidR="00DA082A" w:rsidRDefault="0053755D">
      <w:r>
        <w:t xml:space="preserve">Sjællandske Fåreavlere har 3 stemmer. </w:t>
      </w:r>
      <w:r w:rsidR="00DA082A">
        <w:t>Repræsentanter med stemmeret bliver udpeget indenfor Sjællandske Fåreavleres bestyrelse.</w:t>
      </w:r>
    </w:p>
    <w:p w14:paraId="64B87293" w14:textId="184E43B4" w:rsidR="00DA082A" w:rsidRDefault="00DA082A">
      <w:r>
        <w:t>Vi ønsker desuden at indstille Inga Stamphøj til sundhedsudvalget.</w:t>
      </w:r>
    </w:p>
    <w:p w14:paraId="0D880811" w14:textId="3D9B2E02" w:rsidR="00DA082A" w:rsidRDefault="00DA082A">
      <w:r>
        <w:t>Richard kontakter nuværende formand for Dansk Fåreavl for at høre hvem der stiller op.</w:t>
      </w:r>
    </w:p>
    <w:p w14:paraId="64E99EF6" w14:textId="77777777" w:rsidR="00DA082A" w:rsidRDefault="00DA082A"/>
    <w:p w14:paraId="317AEDEC" w14:textId="25DE86E4" w:rsidR="00DA082A" w:rsidRDefault="00DA082A">
      <w:r>
        <w:t>Vores egen generalforsamling bliver 11. marts 2023.</w:t>
      </w:r>
    </w:p>
    <w:p w14:paraId="51B05102" w14:textId="602A0A0D" w:rsidR="00DA082A" w:rsidRDefault="00DA082A">
      <w:r>
        <w:t>Richard kontakter Landbocenter i Rønnede for booking af lokaler.</w:t>
      </w:r>
    </w:p>
    <w:p w14:paraId="74784AE3" w14:textId="77777777" w:rsidR="00DA082A" w:rsidRDefault="00DA082A"/>
    <w:p w14:paraId="47D082F1" w14:textId="71841DCE" w:rsidR="00DA082A" w:rsidRDefault="00DA082A">
      <w:r>
        <w:t>Næste bestyrelsesmøde bliver 11. januar 2023.</w:t>
      </w:r>
    </w:p>
    <w:p w14:paraId="6DAA7712" w14:textId="77777777" w:rsidR="00DA082A" w:rsidRDefault="00DA082A"/>
    <w:p w14:paraId="3CEFD36D" w14:textId="45DDEBC3" w:rsidR="00DA082A" w:rsidRDefault="00DA082A">
      <w:r>
        <w:t xml:space="preserve">Tak for et godt møde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75077E" w14:textId="0C271095" w:rsidR="00DA082A" w:rsidRDefault="00DA082A">
      <w:r>
        <w:t xml:space="preserve">Ref. Bodil </w:t>
      </w:r>
    </w:p>
    <w:p w14:paraId="028F49C5" w14:textId="77777777" w:rsidR="00DA082A" w:rsidRDefault="00DA082A"/>
    <w:p w14:paraId="0758B007" w14:textId="77777777" w:rsidR="00DA082A" w:rsidRDefault="00DA082A"/>
    <w:p w14:paraId="5C25BE71" w14:textId="77777777" w:rsidR="0090125D" w:rsidRDefault="0090125D"/>
    <w:p w14:paraId="2EB6B031" w14:textId="77777777" w:rsidR="0090125D" w:rsidRDefault="0090125D"/>
    <w:sectPr w:rsidR="009012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B3"/>
    <w:rsid w:val="004A03B3"/>
    <w:rsid w:val="0053755D"/>
    <w:rsid w:val="008A2618"/>
    <w:rsid w:val="0090125D"/>
    <w:rsid w:val="00A81FCD"/>
    <w:rsid w:val="00C07C60"/>
    <w:rsid w:val="00DA08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522B"/>
  <w15:chartTrackingRefBased/>
  <w15:docId w15:val="{FFFE7252-2742-4553-8CD0-DE4301A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389</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Kristine Larsen</dc:creator>
  <cp:keywords/>
  <dc:description/>
  <cp:lastModifiedBy>Anna Kristine Larsen</cp:lastModifiedBy>
  <cp:revision>7</cp:revision>
  <dcterms:created xsi:type="dcterms:W3CDTF">2022-11-30T21:32:00Z</dcterms:created>
  <dcterms:modified xsi:type="dcterms:W3CDTF">2022-12-06T15:27:00Z</dcterms:modified>
</cp:coreProperties>
</file>